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3F67D" w14:textId="64F82D05" w:rsidR="000A01FA" w:rsidRPr="00F36D1E" w:rsidRDefault="00D00C7F" w:rsidP="00D00C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36D1E">
        <w:rPr>
          <w:rFonts w:ascii="Arial" w:hAnsi="Arial" w:cs="Arial"/>
          <w:b/>
          <w:color w:val="000000"/>
          <w:sz w:val="22"/>
          <w:szCs w:val="22"/>
        </w:rPr>
        <w:t>ALLEGATO A SUPPORTO DELLA RICHIESTA DI ACQUISTO SERVIZIO NOLEGGIO PULLMAN</w:t>
      </w:r>
      <w:r w:rsidR="00F36D1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A01FA" w:rsidRPr="00F36D1E">
        <w:rPr>
          <w:rFonts w:ascii="Arial" w:hAnsi="Arial" w:cs="Arial"/>
          <w:b/>
          <w:color w:val="000000"/>
          <w:sz w:val="22"/>
          <w:szCs w:val="22"/>
        </w:rPr>
        <w:t>CON AUTISTA AL SEGUITO</w:t>
      </w:r>
    </w:p>
    <w:p w14:paraId="2993FE4E" w14:textId="77777777" w:rsidR="00D00C7F" w:rsidRDefault="00D00C7F" w:rsidP="00204F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D8FACE3" w14:textId="77777777" w:rsidR="00D00C7F" w:rsidRDefault="00D00C7F" w:rsidP="00204F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BE83CEE" w14:textId="77777777" w:rsidR="00BF66BA" w:rsidRDefault="00BF66BA" w:rsidP="000A01FA">
      <w:pPr>
        <w:spacing w:line="48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NUMERO AUTOMEZZI RICHIESTI: ................  DA POSTI ............... (</w:t>
      </w:r>
      <w:r w:rsidRPr="00916062">
        <w:rPr>
          <w:rFonts w:ascii="Arial" w:hAnsi="Arial" w:cs="Arial"/>
          <w:sz w:val="18"/>
          <w:szCs w:val="18"/>
          <w:u w:val="single"/>
        </w:rPr>
        <w:t>incluso</w:t>
      </w:r>
      <w:r>
        <w:rPr>
          <w:rFonts w:ascii="Arial" w:hAnsi="Arial" w:cs="Arial"/>
          <w:sz w:val="18"/>
          <w:szCs w:val="18"/>
        </w:rPr>
        <w:t xml:space="preserve"> accompagnatori) </w:t>
      </w:r>
    </w:p>
    <w:p w14:paraId="177666B5" w14:textId="77777777" w:rsidR="00BF66BA" w:rsidRPr="00500E96" w:rsidRDefault="00BE0CD7" w:rsidP="000A01FA">
      <w:pPr>
        <w:spacing w:line="48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DESTINAZIONE: </w:t>
      </w:r>
      <w:r w:rsidRPr="004A5EE2">
        <w:rPr>
          <w:rFonts w:ascii="Arial" w:hAnsi="Arial" w:cs="Arial"/>
          <w:i/>
          <w:sz w:val="18"/>
          <w:szCs w:val="18"/>
        </w:rPr>
        <w:t xml:space="preserve">- in caso di </w:t>
      </w:r>
      <w:r>
        <w:rPr>
          <w:rFonts w:ascii="Arial" w:hAnsi="Arial" w:cs="Arial"/>
          <w:i/>
          <w:sz w:val="18"/>
          <w:szCs w:val="18"/>
        </w:rPr>
        <w:t xml:space="preserve">più spostamenti con l’utilizzo del </w:t>
      </w:r>
      <w:r w:rsidRPr="004A5EE2">
        <w:rPr>
          <w:rFonts w:ascii="Arial" w:hAnsi="Arial" w:cs="Arial"/>
          <w:i/>
          <w:sz w:val="18"/>
          <w:szCs w:val="18"/>
        </w:rPr>
        <w:t>pullman indicare i rispettivi indirizzi</w:t>
      </w:r>
      <w:r>
        <w:rPr>
          <w:rFonts w:ascii="Arial" w:hAnsi="Arial" w:cs="Arial"/>
          <w:i/>
          <w:sz w:val="18"/>
          <w:szCs w:val="18"/>
        </w:rPr>
        <w:t xml:space="preserve"> delle mete da raggiungere con i rispettivi orari di massima</w:t>
      </w:r>
      <w:r w:rsidRPr="004A5EE2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00E96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="00500E96" w:rsidRPr="00500E96">
        <w:rPr>
          <w:rFonts w:ascii="Arial" w:hAnsi="Arial" w:cs="Arial"/>
          <w:sz w:val="18"/>
          <w:szCs w:val="18"/>
        </w:rPr>
        <w:t>.........</w:t>
      </w:r>
      <w:r w:rsidRPr="00500E96">
        <w:rPr>
          <w:rFonts w:ascii="Arial" w:hAnsi="Arial" w:cs="Arial"/>
          <w:sz w:val="18"/>
          <w:szCs w:val="18"/>
        </w:rPr>
        <w:t>...............</w:t>
      </w:r>
    </w:p>
    <w:p w14:paraId="344EE521" w14:textId="77777777" w:rsidR="00BE0CD7" w:rsidRDefault="00BE0CD7" w:rsidP="000A01FA">
      <w:pPr>
        <w:spacing w:line="48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="00500E96">
        <w:rPr>
          <w:rFonts w:ascii="Arial" w:hAnsi="Arial" w:cs="Arial"/>
          <w:sz w:val="18"/>
          <w:szCs w:val="18"/>
        </w:rPr>
        <w:t>.....</w:t>
      </w:r>
      <w:r>
        <w:rPr>
          <w:rFonts w:ascii="Arial" w:hAnsi="Arial" w:cs="Arial"/>
          <w:sz w:val="18"/>
          <w:szCs w:val="18"/>
        </w:rPr>
        <w:t>.....................</w:t>
      </w:r>
    </w:p>
    <w:p w14:paraId="51B8DF61" w14:textId="77777777" w:rsidR="00BE0CD7" w:rsidRDefault="00BE0CD7" w:rsidP="000A01FA">
      <w:pPr>
        <w:spacing w:line="48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500E96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....</w:t>
      </w:r>
      <w:r w:rsidR="00500E96">
        <w:rPr>
          <w:rFonts w:ascii="Arial" w:hAnsi="Arial" w:cs="Arial"/>
          <w:sz w:val="18"/>
          <w:szCs w:val="18"/>
        </w:rPr>
        <w:t>....</w:t>
      </w:r>
      <w:r>
        <w:rPr>
          <w:rFonts w:ascii="Arial" w:hAnsi="Arial" w:cs="Arial"/>
          <w:sz w:val="18"/>
          <w:szCs w:val="18"/>
        </w:rPr>
        <w:t>....</w:t>
      </w:r>
    </w:p>
    <w:p w14:paraId="3C5E7583" w14:textId="77777777" w:rsidR="00500E96" w:rsidRPr="004A0C37" w:rsidRDefault="00500E96" w:rsidP="000A01FA">
      <w:pPr>
        <w:spacing w:line="48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 xml:space="preserve">Luogo di partenza 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14:paraId="0ECF044D" w14:textId="77777777" w:rsidR="00500E96" w:rsidRPr="004A0C37" w:rsidRDefault="00500E96" w:rsidP="000A01FA">
      <w:pPr>
        <w:spacing w:line="48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 xml:space="preserve">Data partenza </w:t>
      </w:r>
      <w:r w:rsidRPr="004A0C37">
        <w:rPr>
          <w:rFonts w:ascii="Arial" w:hAnsi="Arial" w:cs="Arial"/>
          <w:sz w:val="18"/>
          <w:szCs w:val="18"/>
        </w:rPr>
        <w:tab/>
        <w:t>..............................</w:t>
      </w:r>
      <w:r>
        <w:rPr>
          <w:rFonts w:ascii="Arial" w:hAnsi="Arial" w:cs="Arial"/>
          <w:sz w:val="18"/>
          <w:szCs w:val="18"/>
        </w:rPr>
        <w:t>....................</w:t>
      </w:r>
      <w:r>
        <w:rPr>
          <w:rFonts w:ascii="Arial" w:hAnsi="Arial" w:cs="Arial"/>
          <w:sz w:val="18"/>
          <w:szCs w:val="18"/>
        </w:rPr>
        <w:tab/>
      </w:r>
      <w:r w:rsidRPr="004A0C37">
        <w:rPr>
          <w:rFonts w:ascii="Arial" w:hAnsi="Arial" w:cs="Arial"/>
          <w:sz w:val="18"/>
          <w:szCs w:val="18"/>
        </w:rPr>
        <w:t>Orario di partenza</w:t>
      </w:r>
      <w:r w:rsidRPr="004A0C37">
        <w:rPr>
          <w:rFonts w:ascii="Arial" w:hAnsi="Arial" w:cs="Arial"/>
          <w:sz w:val="18"/>
          <w:szCs w:val="18"/>
        </w:rPr>
        <w:tab/>
        <w:t>................................</w:t>
      </w:r>
      <w:r>
        <w:rPr>
          <w:rFonts w:ascii="Arial" w:hAnsi="Arial" w:cs="Arial"/>
          <w:sz w:val="18"/>
          <w:szCs w:val="18"/>
        </w:rPr>
        <w:t>.................</w:t>
      </w:r>
    </w:p>
    <w:p w14:paraId="36E4AC0E" w14:textId="77777777" w:rsidR="00500E96" w:rsidRPr="004A0C37" w:rsidRDefault="00500E96" w:rsidP="000A01FA">
      <w:pPr>
        <w:spacing w:line="48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 di rientro</w:t>
      </w:r>
      <w:r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.....................................................................................................................................................</w:t>
      </w:r>
    </w:p>
    <w:p w14:paraId="7DA963C2" w14:textId="77777777" w:rsidR="00500E96" w:rsidRDefault="00500E96" w:rsidP="000A01FA">
      <w:pPr>
        <w:spacing w:line="48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>Data ritorno</w:t>
      </w:r>
      <w:r w:rsidRPr="004A0C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A0C37">
        <w:rPr>
          <w:rFonts w:ascii="Arial" w:hAnsi="Arial" w:cs="Arial"/>
          <w:sz w:val="18"/>
          <w:szCs w:val="18"/>
        </w:rPr>
        <w:t xml:space="preserve"> 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4A0C37">
        <w:rPr>
          <w:rFonts w:ascii="Arial" w:hAnsi="Arial" w:cs="Arial"/>
          <w:sz w:val="18"/>
          <w:szCs w:val="18"/>
        </w:rPr>
        <w:t>...................</w:t>
      </w:r>
      <w:r>
        <w:rPr>
          <w:rFonts w:ascii="Arial" w:hAnsi="Arial" w:cs="Arial"/>
          <w:sz w:val="18"/>
          <w:szCs w:val="18"/>
        </w:rPr>
        <w:tab/>
      </w:r>
      <w:r w:rsidRPr="004A0C37">
        <w:rPr>
          <w:rFonts w:ascii="Arial" w:hAnsi="Arial" w:cs="Arial"/>
          <w:sz w:val="18"/>
          <w:szCs w:val="18"/>
        </w:rPr>
        <w:t xml:space="preserve">Orario di ritorno </w:t>
      </w:r>
      <w:r w:rsidRPr="004A0C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A0C37">
        <w:rPr>
          <w:rFonts w:ascii="Arial" w:hAnsi="Arial" w:cs="Arial"/>
          <w:sz w:val="18"/>
          <w:szCs w:val="18"/>
        </w:rPr>
        <w:t>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4A0C37">
        <w:rPr>
          <w:rFonts w:ascii="Arial" w:hAnsi="Arial" w:cs="Arial"/>
          <w:sz w:val="18"/>
          <w:szCs w:val="18"/>
        </w:rPr>
        <w:t>.</w:t>
      </w:r>
    </w:p>
    <w:p w14:paraId="6664FF09" w14:textId="77777777" w:rsidR="00915ED5" w:rsidRDefault="00915ED5" w:rsidP="000A01FA">
      <w:pPr>
        <w:spacing w:line="48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B98FC52" w14:textId="77777777" w:rsidR="00915ED5" w:rsidRPr="00915ED5" w:rsidRDefault="00915ED5" w:rsidP="000A01FA">
      <w:pPr>
        <w:spacing w:line="48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915ED5">
        <w:rPr>
          <w:rFonts w:ascii="Arial" w:hAnsi="Arial" w:cs="Arial"/>
          <w:b/>
          <w:sz w:val="18"/>
          <w:szCs w:val="18"/>
        </w:rPr>
        <w:t>Indicare se ci sono tappe intermedie</w:t>
      </w:r>
    </w:p>
    <w:p w14:paraId="4714BFE3" w14:textId="77777777" w:rsidR="00D00C7F" w:rsidRPr="004A0C37" w:rsidRDefault="00D00C7F" w:rsidP="000A01FA">
      <w:pPr>
        <w:spacing w:line="48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>Accompagnatori</w:t>
      </w:r>
    </w:p>
    <w:p w14:paraId="0212491A" w14:textId="77777777" w:rsidR="00D00C7F" w:rsidRPr="004A0C37" w:rsidRDefault="00D00C7F" w:rsidP="000A01FA">
      <w:pPr>
        <w:spacing w:line="48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>1) ............................................................</w:t>
      </w:r>
      <w:r>
        <w:rPr>
          <w:rFonts w:ascii="Arial" w:hAnsi="Arial" w:cs="Arial"/>
          <w:sz w:val="18"/>
          <w:szCs w:val="18"/>
        </w:rPr>
        <w:t>.</w:t>
      </w:r>
      <w:r w:rsidRPr="004A0C37">
        <w:rPr>
          <w:rFonts w:ascii="Arial" w:hAnsi="Arial" w:cs="Arial"/>
          <w:sz w:val="18"/>
          <w:szCs w:val="18"/>
        </w:rPr>
        <w:t>.</w:t>
      </w:r>
    </w:p>
    <w:p w14:paraId="128B1190" w14:textId="77777777" w:rsidR="00D00C7F" w:rsidRPr="004A0C37" w:rsidRDefault="00D00C7F" w:rsidP="000A01FA">
      <w:pPr>
        <w:spacing w:line="48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>2) ..............................................................</w:t>
      </w:r>
    </w:p>
    <w:p w14:paraId="7C2D6DBE" w14:textId="77777777" w:rsidR="00D00C7F" w:rsidRPr="004A0C37" w:rsidRDefault="00D00C7F" w:rsidP="000A01FA">
      <w:pPr>
        <w:spacing w:line="480" w:lineRule="auto"/>
        <w:ind w:left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etc</w:t>
      </w:r>
      <w:proofErr w:type="spellEnd"/>
      <w:r>
        <w:rPr>
          <w:rFonts w:ascii="Arial" w:hAnsi="Arial" w:cs="Arial"/>
          <w:sz w:val="18"/>
          <w:szCs w:val="18"/>
        </w:rPr>
        <w:t xml:space="preserve">   </w:t>
      </w:r>
      <w:r w:rsidRPr="004A0C37"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8"/>
          <w:szCs w:val="18"/>
        </w:rPr>
        <w:t>.............................</w:t>
      </w:r>
    </w:p>
    <w:p w14:paraId="75D81E36" w14:textId="77777777" w:rsidR="00BA21D2" w:rsidRDefault="00BA21D2" w:rsidP="00BE0CD7">
      <w:pPr>
        <w:spacing w:line="360" w:lineRule="auto"/>
        <w:rPr>
          <w:rFonts w:ascii="Arial" w:hAnsi="Arial" w:cs="Arial"/>
          <w:sz w:val="18"/>
          <w:szCs w:val="18"/>
        </w:rPr>
      </w:pPr>
    </w:p>
    <w:p w14:paraId="7F0BF81F" w14:textId="39D72448" w:rsidR="00090BA6" w:rsidRPr="00090BA6" w:rsidRDefault="00912E35" w:rsidP="00BE0CD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0C9F0" wp14:editId="4BFDBF63">
                <wp:simplePos x="0" y="0"/>
                <wp:positionH relativeFrom="column">
                  <wp:posOffset>3438525</wp:posOffset>
                </wp:positionH>
                <wp:positionV relativeFrom="paragraph">
                  <wp:posOffset>27940</wp:posOffset>
                </wp:positionV>
                <wp:extent cx="158400" cy="151200"/>
                <wp:effectExtent l="0" t="0" r="13335" b="2032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" cy="1512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68240" id="Rettangolo 3" o:spid="_x0000_s1026" style="position:absolute;margin-left:270.75pt;margin-top:2.2pt;width:12.4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" filled="f" strokecolor="#1f4d78 [1604]" strokeweight="1.5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9E1A5" wp14:editId="45FE86B0">
                <wp:simplePos x="0" y="0"/>
                <wp:positionH relativeFrom="column">
                  <wp:posOffset>2870835</wp:posOffset>
                </wp:positionH>
                <wp:positionV relativeFrom="paragraph">
                  <wp:posOffset>22860</wp:posOffset>
                </wp:positionV>
                <wp:extent cx="158400" cy="151200"/>
                <wp:effectExtent l="0" t="0" r="13335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" cy="1512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C3B02" id="Rettangolo 1" o:spid="_x0000_s1026" style="position:absolute;margin-left:226.05pt;margin-top:1.8pt;width:12.4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" filled="f" strokecolor="#1f4d78 [1604]" strokeweight="1.5pt"/>
            </w:pict>
          </mc:Fallback>
        </mc:AlternateContent>
      </w:r>
      <w:r w:rsidR="00BE0473" w:rsidRPr="00090BA6">
        <w:rPr>
          <w:rFonts w:asciiTheme="minorHAnsi" w:hAnsiTheme="minorHAnsi" w:cstheme="minorHAnsi"/>
          <w:sz w:val="22"/>
          <w:szCs w:val="22"/>
        </w:rPr>
        <w:t>È</w:t>
      </w:r>
      <w:r w:rsidR="00090BA6" w:rsidRPr="00090BA6">
        <w:rPr>
          <w:rFonts w:asciiTheme="minorHAnsi" w:hAnsiTheme="minorHAnsi" w:cstheme="minorHAnsi"/>
          <w:sz w:val="22"/>
          <w:szCs w:val="22"/>
        </w:rPr>
        <w:t xml:space="preserve"> previsto il trasporto di portatori di handicap</w:t>
      </w:r>
      <w:r w:rsidR="00090BA6">
        <w:rPr>
          <w:rFonts w:asciiTheme="minorHAnsi" w:hAnsiTheme="minorHAnsi" w:cstheme="minorHAnsi"/>
          <w:sz w:val="22"/>
          <w:szCs w:val="22"/>
        </w:rPr>
        <w:t xml:space="preserve">? </w:t>
      </w:r>
      <w:r w:rsidR="00090BA6">
        <w:rPr>
          <w:rFonts w:asciiTheme="minorHAnsi" w:hAnsiTheme="minorHAnsi" w:cstheme="minorHAnsi"/>
          <w:sz w:val="22"/>
          <w:szCs w:val="22"/>
        </w:rPr>
        <w:tab/>
        <w:t>SI</w:t>
      </w:r>
      <w:r w:rsidR="00090BA6">
        <w:rPr>
          <w:rFonts w:asciiTheme="minorHAnsi" w:hAnsiTheme="minorHAnsi" w:cstheme="minorHAnsi"/>
          <w:sz w:val="22"/>
          <w:szCs w:val="22"/>
        </w:rPr>
        <w:tab/>
        <w:t>NO</w:t>
      </w:r>
      <w:r w:rsidR="00090BA6">
        <w:rPr>
          <w:rFonts w:asciiTheme="minorHAnsi" w:hAnsiTheme="minorHAnsi" w:cstheme="minorHAnsi"/>
          <w:sz w:val="22"/>
          <w:szCs w:val="22"/>
        </w:rPr>
        <w:tab/>
      </w:r>
    </w:p>
    <w:p w14:paraId="093ABCDE" w14:textId="77777777" w:rsidR="00ED3C38" w:rsidRDefault="00ED3C38" w:rsidP="00BE0CD7">
      <w:pPr>
        <w:spacing w:line="360" w:lineRule="auto"/>
        <w:rPr>
          <w:rFonts w:ascii="Arial" w:hAnsi="Arial" w:cs="Arial"/>
        </w:rPr>
      </w:pPr>
    </w:p>
    <w:p w14:paraId="2D6C5103" w14:textId="77777777" w:rsidR="000A01FA" w:rsidRDefault="00915ED5" w:rsidP="00BE0C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N.B. il costo dei pasti e dei pernottamenti dell’autista </w:t>
      </w:r>
      <w:r w:rsidR="00ED3C38">
        <w:rPr>
          <w:rFonts w:ascii="Arial" w:hAnsi="Arial" w:cs="Arial"/>
        </w:rPr>
        <w:t>devono</w:t>
      </w:r>
      <w:r>
        <w:rPr>
          <w:rFonts w:ascii="Arial" w:hAnsi="Arial" w:cs="Arial"/>
        </w:rPr>
        <w:t xml:space="preserve"> essere inclu</w:t>
      </w:r>
      <w:r w:rsidR="00ED3C38">
        <w:rPr>
          <w:rFonts w:ascii="Arial" w:hAnsi="Arial" w:cs="Arial"/>
        </w:rPr>
        <w:t>si</w:t>
      </w:r>
    </w:p>
    <w:p w14:paraId="2F6CBB0E" w14:textId="77777777" w:rsidR="00ED3C38" w:rsidRDefault="00ED3C38" w:rsidP="00BE0CD7">
      <w:pPr>
        <w:spacing w:line="360" w:lineRule="auto"/>
        <w:rPr>
          <w:rFonts w:ascii="Arial" w:hAnsi="Arial" w:cs="Arial"/>
        </w:rPr>
      </w:pPr>
    </w:p>
    <w:p w14:paraId="7950CF31" w14:textId="77777777" w:rsidR="00CB55C0" w:rsidRDefault="00ED3C38" w:rsidP="00ED3C38">
      <w:pPr>
        <w:spacing w:line="360" w:lineRule="auto"/>
        <w:rPr>
          <w:rFonts w:ascii="Arial" w:hAnsi="Arial" w:cs="Arial"/>
        </w:rPr>
      </w:pPr>
      <w:r w:rsidRPr="00ED3C38">
        <w:rPr>
          <w:rFonts w:ascii="Arial" w:hAnsi="Arial" w:cs="Arial"/>
        </w:rPr>
        <w:t>I soggetti e l’operatore economico, dovranno possedere i requisiti</w:t>
      </w:r>
      <w:r w:rsidR="006512CA">
        <w:rPr>
          <w:rFonts w:ascii="Arial" w:hAnsi="Arial" w:cs="Arial"/>
        </w:rPr>
        <w:t xml:space="preserve"> previsti</w:t>
      </w:r>
      <w:r w:rsidRPr="00ED3C38">
        <w:rPr>
          <w:rFonts w:ascii="Arial" w:hAnsi="Arial" w:cs="Arial"/>
        </w:rPr>
        <w:t xml:space="preserve"> per la partecipazione agli appalti pubblici relativi a lavori, servizi e forniture.</w:t>
      </w:r>
      <w:r>
        <w:rPr>
          <w:rFonts w:ascii="Arial" w:hAnsi="Arial" w:cs="Arial"/>
        </w:rPr>
        <w:t xml:space="preserve"> La predisposizione del buono d’ordine avviene a seguito dell’esito positivo delle verifiche</w:t>
      </w:r>
      <w:r w:rsidR="00CB55C0">
        <w:rPr>
          <w:rFonts w:ascii="Arial" w:hAnsi="Arial" w:cs="Arial"/>
        </w:rPr>
        <w:t>.</w:t>
      </w:r>
    </w:p>
    <w:p w14:paraId="2C29731A" w14:textId="77777777" w:rsidR="00ED3C38" w:rsidRDefault="00ED3C38" w:rsidP="00ED3C38">
      <w:pPr>
        <w:spacing w:line="360" w:lineRule="auto"/>
        <w:rPr>
          <w:rFonts w:ascii="Arial" w:hAnsi="Arial" w:cs="Arial"/>
        </w:rPr>
      </w:pPr>
      <w:r w:rsidRPr="00ED3C38">
        <w:rPr>
          <w:rFonts w:ascii="Arial" w:hAnsi="Arial" w:cs="Arial"/>
        </w:rPr>
        <w:t>In caso di esito negativo delle verifiche del possesso dei requisiti  di partecipazione alla procedura di appalto si procederà al recesso dell’acquisto del servizio/fornitura per giusta causa</w:t>
      </w:r>
      <w:r w:rsidR="00DA0AFE">
        <w:rPr>
          <w:rFonts w:ascii="Arial" w:hAnsi="Arial" w:cs="Arial"/>
        </w:rPr>
        <w:t>.</w:t>
      </w:r>
    </w:p>
    <w:p w14:paraId="4D31804A" w14:textId="77777777" w:rsidR="00ED3C38" w:rsidRPr="00ED3C38" w:rsidRDefault="00ED3C38" w:rsidP="00ED3C38">
      <w:pPr>
        <w:spacing w:line="360" w:lineRule="auto"/>
        <w:rPr>
          <w:rFonts w:ascii="Arial" w:hAnsi="Arial" w:cs="Arial"/>
        </w:rPr>
      </w:pPr>
      <w:r w:rsidRPr="00ED3C38">
        <w:rPr>
          <w:rFonts w:ascii="Arial" w:hAnsi="Arial" w:cs="Arial"/>
        </w:rPr>
        <w:t xml:space="preserve">Altre informazioni </w:t>
      </w:r>
    </w:p>
    <w:p w14:paraId="7F137A89" w14:textId="77777777" w:rsidR="00ED3C38" w:rsidRPr="00ED3C38" w:rsidRDefault="00ED3C38" w:rsidP="00ED3C38">
      <w:pPr>
        <w:spacing w:line="360" w:lineRule="auto"/>
        <w:rPr>
          <w:rFonts w:ascii="Arial" w:hAnsi="Arial" w:cs="Arial"/>
        </w:rPr>
      </w:pPr>
      <w:r w:rsidRPr="00ED3C38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sectPr w:rsidR="00ED3C38" w:rsidRPr="00ED3C38" w:rsidSect="00D00C7F">
      <w:headerReference w:type="default" r:id="rId8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1190" w14:textId="77777777" w:rsidR="00280656" w:rsidRDefault="00280656" w:rsidP="0002219B">
      <w:r>
        <w:separator/>
      </w:r>
    </w:p>
  </w:endnote>
  <w:endnote w:type="continuationSeparator" w:id="0">
    <w:p w14:paraId="36560007" w14:textId="77777777" w:rsidR="00280656" w:rsidRDefault="00280656" w:rsidP="0002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F54B4" w14:textId="77777777" w:rsidR="00280656" w:rsidRDefault="00280656" w:rsidP="0002219B">
      <w:r>
        <w:separator/>
      </w:r>
    </w:p>
  </w:footnote>
  <w:footnote w:type="continuationSeparator" w:id="0">
    <w:p w14:paraId="7A263DE5" w14:textId="77777777" w:rsidR="00280656" w:rsidRDefault="00280656" w:rsidP="0002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4365" w14:textId="78DDAD84" w:rsidR="00A76F8A" w:rsidRDefault="00A76F8A">
    <w:pPr>
      <w:pStyle w:val="Intestazione"/>
    </w:pPr>
    <w:r>
      <w:rPr>
        <w:noProof/>
      </w:rPr>
      <w:drawing>
        <wp:inline distT="0" distB="0" distL="0" distR="0" wp14:anchorId="585972F6" wp14:editId="6AF29F7F">
          <wp:extent cx="2438400" cy="1047750"/>
          <wp:effectExtent l="0" t="0" r="0" b="0"/>
          <wp:docPr id="48196111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442"/>
    <w:multiLevelType w:val="hybridMultilevel"/>
    <w:tmpl w:val="A42E0A94"/>
    <w:lvl w:ilvl="0" w:tplc="CC36B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403319">
    <w:abstractNumId w:val="1"/>
  </w:num>
  <w:num w:numId="2" w16cid:durableId="161863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9B"/>
    <w:rsid w:val="00010A2A"/>
    <w:rsid w:val="0002219B"/>
    <w:rsid w:val="000235E5"/>
    <w:rsid w:val="00033B5E"/>
    <w:rsid w:val="0003439E"/>
    <w:rsid w:val="000461FF"/>
    <w:rsid w:val="00050ED5"/>
    <w:rsid w:val="0005137C"/>
    <w:rsid w:val="00066D4F"/>
    <w:rsid w:val="0007557A"/>
    <w:rsid w:val="00090BA6"/>
    <w:rsid w:val="00094BFD"/>
    <w:rsid w:val="000A01FA"/>
    <w:rsid w:val="000A2E18"/>
    <w:rsid w:val="000D7D7D"/>
    <w:rsid w:val="000F053A"/>
    <w:rsid w:val="001052F2"/>
    <w:rsid w:val="001114FF"/>
    <w:rsid w:val="00132E4D"/>
    <w:rsid w:val="00140872"/>
    <w:rsid w:val="0014598D"/>
    <w:rsid w:val="00146605"/>
    <w:rsid w:val="00157226"/>
    <w:rsid w:val="001579F8"/>
    <w:rsid w:val="001631AC"/>
    <w:rsid w:val="00163ECB"/>
    <w:rsid w:val="00164E0D"/>
    <w:rsid w:val="00172C0B"/>
    <w:rsid w:val="001D0C4F"/>
    <w:rsid w:val="001E6219"/>
    <w:rsid w:val="00204F42"/>
    <w:rsid w:val="00232002"/>
    <w:rsid w:val="002447D5"/>
    <w:rsid w:val="00280656"/>
    <w:rsid w:val="00291EC8"/>
    <w:rsid w:val="002A02E9"/>
    <w:rsid w:val="002A7318"/>
    <w:rsid w:val="002E6B34"/>
    <w:rsid w:val="002E71D2"/>
    <w:rsid w:val="002F4212"/>
    <w:rsid w:val="002F48DF"/>
    <w:rsid w:val="00311ABF"/>
    <w:rsid w:val="003273BA"/>
    <w:rsid w:val="00330D7F"/>
    <w:rsid w:val="003352DF"/>
    <w:rsid w:val="0033623F"/>
    <w:rsid w:val="00355E16"/>
    <w:rsid w:val="00380E20"/>
    <w:rsid w:val="003867A8"/>
    <w:rsid w:val="003C33E0"/>
    <w:rsid w:val="003C6EAB"/>
    <w:rsid w:val="003C7691"/>
    <w:rsid w:val="003E2D08"/>
    <w:rsid w:val="003F61D8"/>
    <w:rsid w:val="004031DB"/>
    <w:rsid w:val="00411DDF"/>
    <w:rsid w:val="004153F0"/>
    <w:rsid w:val="00415A85"/>
    <w:rsid w:val="00432F4F"/>
    <w:rsid w:val="00435826"/>
    <w:rsid w:val="00455038"/>
    <w:rsid w:val="004666E8"/>
    <w:rsid w:val="004745AE"/>
    <w:rsid w:val="004A0C37"/>
    <w:rsid w:val="004A5EE2"/>
    <w:rsid w:val="004B762D"/>
    <w:rsid w:val="004E596A"/>
    <w:rsid w:val="004F3C17"/>
    <w:rsid w:val="00500E96"/>
    <w:rsid w:val="00502FAC"/>
    <w:rsid w:val="00514FE9"/>
    <w:rsid w:val="0052172D"/>
    <w:rsid w:val="005324AE"/>
    <w:rsid w:val="005329D9"/>
    <w:rsid w:val="0054637A"/>
    <w:rsid w:val="00554469"/>
    <w:rsid w:val="00563132"/>
    <w:rsid w:val="005A0C54"/>
    <w:rsid w:val="005B4B93"/>
    <w:rsid w:val="005B5713"/>
    <w:rsid w:val="005C4D65"/>
    <w:rsid w:val="005C69B6"/>
    <w:rsid w:val="005C7AFB"/>
    <w:rsid w:val="005D0462"/>
    <w:rsid w:val="005D2878"/>
    <w:rsid w:val="005F536B"/>
    <w:rsid w:val="00605C3E"/>
    <w:rsid w:val="006257D8"/>
    <w:rsid w:val="00636ADF"/>
    <w:rsid w:val="00641991"/>
    <w:rsid w:val="00643FBA"/>
    <w:rsid w:val="006512CA"/>
    <w:rsid w:val="00653993"/>
    <w:rsid w:val="00663382"/>
    <w:rsid w:val="00663A90"/>
    <w:rsid w:val="00672BD1"/>
    <w:rsid w:val="00675652"/>
    <w:rsid w:val="006765AB"/>
    <w:rsid w:val="006A18E1"/>
    <w:rsid w:val="006B32E1"/>
    <w:rsid w:val="006C503E"/>
    <w:rsid w:val="006C64CE"/>
    <w:rsid w:val="006C6A54"/>
    <w:rsid w:val="006D6015"/>
    <w:rsid w:val="0070406A"/>
    <w:rsid w:val="007259A8"/>
    <w:rsid w:val="007260F5"/>
    <w:rsid w:val="00731CF2"/>
    <w:rsid w:val="00734ADB"/>
    <w:rsid w:val="0075270F"/>
    <w:rsid w:val="00771DFE"/>
    <w:rsid w:val="00776C69"/>
    <w:rsid w:val="00782979"/>
    <w:rsid w:val="00784752"/>
    <w:rsid w:val="007924AA"/>
    <w:rsid w:val="00795BE7"/>
    <w:rsid w:val="007966BE"/>
    <w:rsid w:val="007A347A"/>
    <w:rsid w:val="007A4CC8"/>
    <w:rsid w:val="007D67BE"/>
    <w:rsid w:val="007E1313"/>
    <w:rsid w:val="007F2B08"/>
    <w:rsid w:val="007F63A4"/>
    <w:rsid w:val="00841BFA"/>
    <w:rsid w:val="008533F0"/>
    <w:rsid w:val="00897539"/>
    <w:rsid w:val="008A47B6"/>
    <w:rsid w:val="008A602B"/>
    <w:rsid w:val="008B7E74"/>
    <w:rsid w:val="008C11A7"/>
    <w:rsid w:val="008C4E79"/>
    <w:rsid w:val="008D5861"/>
    <w:rsid w:val="008D64C7"/>
    <w:rsid w:val="008E0585"/>
    <w:rsid w:val="00905E23"/>
    <w:rsid w:val="00906786"/>
    <w:rsid w:val="009121D9"/>
    <w:rsid w:val="00912E35"/>
    <w:rsid w:val="00914A19"/>
    <w:rsid w:val="00915ED5"/>
    <w:rsid w:val="00916062"/>
    <w:rsid w:val="00936BC4"/>
    <w:rsid w:val="00944531"/>
    <w:rsid w:val="00974300"/>
    <w:rsid w:val="00976074"/>
    <w:rsid w:val="00977D38"/>
    <w:rsid w:val="009A163F"/>
    <w:rsid w:val="009D57EE"/>
    <w:rsid w:val="009E0DF2"/>
    <w:rsid w:val="00A01F4F"/>
    <w:rsid w:val="00A30984"/>
    <w:rsid w:val="00A31110"/>
    <w:rsid w:val="00A37A51"/>
    <w:rsid w:val="00A37F0E"/>
    <w:rsid w:val="00A44AB7"/>
    <w:rsid w:val="00A4700A"/>
    <w:rsid w:val="00A47BB9"/>
    <w:rsid w:val="00A618A4"/>
    <w:rsid w:val="00A62AE5"/>
    <w:rsid w:val="00A650F5"/>
    <w:rsid w:val="00A70775"/>
    <w:rsid w:val="00A76F8A"/>
    <w:rsid w:val="00A83569"/>
    <w:rsid w:val="00A962B3"/>
    <w:rsid w:val="00AB1078"/>
    <w:rsid w:val="00AB6049"/>
    <w:rsid w:val="00AE015F"/>
    <w:rsid w:val="00AF24F4"/>
    <w:rsid w:val="00B257EC"/>
    <w:rsid w:val="00B32265"/>
    <w:rsid w:val="00B32380"/>
    <w:rsid w:val="00B40961"/>
    <w:rsid w:val="00B432DB"/>
    <w:rsid w:val="00B53B75"/>
    <w:rsid w:val="00B5726D"/>
    <w:rsid w:val="00B60DA9"/>
    <w:rsid w:val="00BA21D2"/>
    <w:rsid w:val="00BA2AB1"/>
    <w:rsid w:val="00BC2ED9"/>
    <w:rsid w:val="00BE0473"/>
    <w:rsid w:val="00BE0CD7"/>
    <w:rsid w:val="00BF66BA"/>
    <w:rsid w:val="00BF695F"/>
    <w:rsid w:val="00C003BA"/>
    <w:rsid w:val="00C21C86"/>
    <w:rsid w:val="00C41341"/>
    <w:rsid w:val="00C62EEA"/>
    <w:rsid w:val="00C83878"/>
    <w:rsid w:val="00C851CC"/>
    <w:rsid w:val="00C91D2C"/>
    <w:rsid w:val="00C941C3"/>
    <w:rsid w:val="00CA3830"/>
    <w:rsid w:val="00CB55C0"/>
    <w:rsid w:val="00CF4393"/>
    <w:rsid w:val="00CF618F"/>
    <w:rsid w:val="00D00C7F"/>
    <w:rsid w:val="00D12FA4"/>
    <w:rsid w:val="00D16636"/>
    <w:rsid w:val="00D16A4B"/>
    <w:rsid w:val="00D22CF6"/>
    <w:rsid w:val="00D538A3"/>
    <w:rsid w:val="00D5667D"/>
    <w:rsid w:val="00D7038B"/>
    <w:rsid w:val="00D74944"/>
    <w:rsid w:val="00D751A9"/>
    <w:rsid w:val="00D8470A"/>
    <w:rsid w:val="00DA0AFE"/>
    <w:rsid w:val="00DA4673"/>
    <w:rsid w:val="00DB2B7D"/>
    <w:rsid w:val="00DB5ACF"/>
    <w:rsid w:val="00DE2FF0"/>
    <w:rsid w:val="00E01082"/>
    <w:rsid w:val="00E03D22"/>
    <w:rsid w:val="00E0532F"/>
    <w:rsid w:val="00E128AB"/>
    <w:rsid w:val="00E40C54"/>
    <w:rsid w:val="00E53F3A"/>
    <w:rsid w:val="00E70141"/>
    <w:rsid w:val="00E81D10"/>
    <w:rsid w:val="00EB7919"/>
    <w:rsid w:val="00ED1224"/>
    <w:rsid w:val="00ED3C38"/>
    <w:rsid w:val="00ED6D31"/>
    <w:rsid w:val="00EE6459"/>
    <w:rsid w:val="00EF091B"/>
    <w:rsid w:val="00F10F4F"/>
    <w:rsid w:val="00F23E38"/>
    <w:rsid w:val="00F25EDA"/>
    <w:rsid w:val="00F343EF"/>
    <w:rsid w:val="00F36D1E"/>
    <w:rsid w:val="00F7240F"/>
    <w:rsid w:val="00FC3E9E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42B2F"/>
  <w14:defaultImageDpi w14:val="0"/>
  <w15:docId w15:val="{142CD95C-82E7-410B-A6B8-47329ABC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19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2219B"/>
    <w:rPr>
      <w:rFonts w:cs="Times New Roman"/>
      <w:color w:val="0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02219B"/>
  </w:style>
  <w:style w:type="character" w:styleId="Rimandonotaapidipagina">
    <w:name w:val="footnote reference"/>
    <w:basedOn w:val="Carpredefinitoparagrafo"/>
    <w:uiPriority w:val="99"/>
    <w:rsid w:val="0002219B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02219B"/>
    <w:rPr>
      <w:rFonts w:ascii="Times New Roman" w:hAnsi="Times New Roman" w:cs="Times New Roman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99"/>
    <w:rsid w:val="0002219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0221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2219B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8C4E79"/>
    <w:pPr>
      <w:spacing w:after="200" w:line="276" w:lineRule="auto"/>
      <w:ind w:left="720"/>
      <w:contextualSpacing/>
    </w:pPr>
    <w:rPr>
      <w:rFonts w:ascii="Palatino Linotype" w:hAnsi="Palatino Linotype"/>
      <w:sz w:val="22"/>
      <w:szCs w:val="22"/>
      <w:lang w:eastAsia="en-US"/>
    </w:rPr>
  </w:style>
  <w:style w:type="paragraph" w:customStyle="1" w:styleId="Default">
    <w:name w:val="Default"/>
    <w:rsid w:val="0064199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5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6E9B-AA5B-4A60-A7C3-7AF5C0FE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Antonio Pellanda</cp:lastModifiedBy>
  <cp:revision>13</cp:revision>
  <cp:lastPrinted>2018-04-03T08:01:00Z</cp:lastPrinted>
  <dcterms:created xsi:type="dcterms:W3CDTF">2022-01-03T09:14:00Z</dcterms:created>
  <dcterms:modified xsi:type="dcterms:W3CDTF">2024-11-15T06:40:00Z</dcterms:modified>
</cp:coreProperties>
</file>